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402-ПП/283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283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КОМПЛЕКТ МЕБЕЛИ "РАБОЧЕЕ МЕСТО" деревянный, инвентарный номер: 07110 /1124 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КОМПЛЕКТ МЕБЕЛИ "РАБОЧЕЕ МЕСТО" деревянный, инвентарный номер: 07110 /1124 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430.00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0.43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402-ПП/283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15:02:05.177;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15:02:05.177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0,43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0.43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0.43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